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9D" w:rsidRPr="00C63F9D" w:rsidRDefault="00BB6B5C" w:rsidP="00C63F9D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C63F9D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2020年</w:t>
      </w:r>
      <w:bookmarkStart w:id="0" w:name="_GoBack"/>
      <w:r w:rsidR="00044848" w:rsidRPr="0004484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享受政府特殊津贴</w:t>
      </w:r>
      <w:r w:rsidR="0004484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推荐人选</w:t>
      </w:r>
    </w:p>
    <w:p w:rsidR="00BB6B5C" w:rsidRPr="00C63F9D" w:rsidRDefault="00BB6B5C" w:rsidP="00C63F9D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C63F9D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政治思想表现意见表</w:t>
      </w:r>
    </w:p>
    <w:bookmarkEnd w:id="0"/>
    <w:p w:rsidR="00BB6B5C" w:rsidRPr="00A254CC" w:rsidRDefault="00A254CC" w:rsidP="00A254CC">
      <w:pPr>
        <w:widowControl/>
        <w:adjustRightInd w:val="0"/>
        <w:snapToGrid w:val="0"/>
        <w:spacing w:beforeLines="50" w:before="156" w:afterLines="50" w:after="156" w:line="600" w:lineRule="exact"/>
        <w:jc w:val="left"/>
        <w:rPr>
          <w:sz w:val="24"/>
        </w:rPr>
      </w:pPr>
      <w:r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学院</w:t>
      </w:r>
      <w:r w:rsidRPr="00A254C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（</w:t>
      </w:r>
      <w:r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系</w:t>
      </w:r>
      <w:r w:rsidRPr="00A254CC">
        <w:rPr>
          <w:rFonts w:ascii="仿宋_GB2312" w:eastAsia="仿宋_GB2312" w:hAnsi="宋体" w:cs="宋体"/>
          <w:color w:val="333333"/>
          <w:kern w:val="0"/>
          <w:sz w:val="28"/>
          <w:szCs w:val="28"/>
        </w:rPr>
        <w:t>）</w:t>
      </w:r>
      <w:r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</w:t>
      </w:r>
      <w:r w:rsidR="00BB6B5C"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</w:t>
      </w:r>
      <w:r w:rsidR="00BB6B5C"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</w:t>
      </w:r>
      <w:r w:rsidR="00C63F9D"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</w:t>
      </w:r>
      <w:r w:rsidR="00BB6B5C" w:rsidRPr="00A254CC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</w:t>
      </w:r>
      <w:r w:rsidR="00BB6B5C" w:rsidRPr="00A254CC">
        <w:rPr>
          <w:rFonts w:hint="eastAsia"/>
          <w:sz w:val="24"/>
        </w:rPr>
        <w:t xml:space="preserve">   </w:t>
      </w: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275"/>
        <w:gridCol w:w="1134"/>
        <w:gridCol w:w="1276"/>
        <w:gridCol w:w="1562"/>
      </w:tblGrid>
      <w:tr w:rsidR="00A254CC" w:rsidTr="00A254CC">
        <w:trPr>
          <w:trHeight w:val="5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C" w:rsidRDefault="00A254CC" w:rsidP="00C63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候选人姓名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C" w:rsidRDefault="00A254CC" w:rsidP="00C63F9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CC" w:rsidRDefault="00A254CC" w:rsidP="00C63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C" w:rsidRDefault="00A254C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C" w:rsidRDefault="00A254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sz w:val="24"/>
              </w:rPr>
              <w:t>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CC" w:rsidRDefault="00A254CC">
            <w:pPr>
              <w:rPr>
                <w:sz w:val="24"/>
              </w:rPr>
            </w:pPr>
          </w:p>
        </w:tc>
      </w:tr>
      <w:tr w:rsidR="00BB6B5C" w:rsidTr="00A254CC">
        <w:trPr>
          <w:trHeight w:val="774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5C" w:rsidRDefault="00BB6B5C" w:rsidP="00A254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对人</w:t>
            </w:r>
            <w:r w:rsidR="00044848"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</w:rPr>
              <w:t>政治思想表现的详细意见（包括政治思想表现、党风廉政、</w:t>
            </w:r>
            <w:r w:rsidR="00A254CC">
              <w:rPr>
                <w:rFonts w:hint="eastAsia"/>
                <w:sz w:val="24"/>
              </w:rPr>
              <w:t>师德师风、</w:t>
            </w:r>
            <w:r>
              <w:rPr>
                <w:rFonts w:hint="eastAsia"/>
                <w:sz w:val="24"/>
              </w:rPr>
              <w:t>学术道德、团结协作、敬业精神等方面）</w:t>
            </w:r>
          </w:p>
        </w:tc>
      </w:tr>
      <w:tr w:rsidR="00BB6B5C" w:rsidTr="00A254CC">
        <w:trPr>
          <w:trHeight w:val="5284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Pr="00A254C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Pr="00A254CC" w:rsidRDefault="00BB6B5C">
            <w:pPr>
              <w:rPr>
                <w:sz w:val="24"/>
              </w:rPr>
            </w:pPr>
          </w:p>
          <w:p w:rsidR="00BB6B5C" w:rsidRPr="00A254CC" w:rsidRDefault="00BB6B5C">
            <w:pPr>
              <w:rPr>
                <w:sz w:val="24"/>
              </w:rPr>
            </w:pPr>
          </w:p>
          <w:p w:rsidR="00BB6B5C" w:rsidRPr="00A254C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Pr="00A254C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 w:rsidP="00C63F9D">
            <w:pPr>
              <w:ind w:firstLineChars="1545" w:firstLine="3708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所在支部书记（签名）</w:t>
            </w:r>
          </w:p>
          <w:p w:rsidR="00C63F9D" w:rsidRDefault="00C63F9D">
            <w:pPr>
              <w:ind w:firstLineChars="1700" w:firstLine="4080"/>
              <w:rPr>
                <w:sz w:val="24"/>
              </w:rPr>
            </w:pPr>
          </w:p>
          <w:p w:rsidR="00BB6B5C" w:rsidRDefault="00BB6B5C" w:rsidP="00C63F9D">
            <w:pPr>
              <w:ind w:firstLineChars="2490" w:firstLine="597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B6B5C" w:rsidTr="00A254CC">
        <w:trPr>
          <w:trHeight w:val="442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5C" w:rsidRDefault="002302BD" w:rsidP="002302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  <w:r w:rsidR="00BB6B5C">
              <w:rPr>
                <w:rFonts w:hint="eastAsia"/>
                <w:sz w:val="24"/>
              </w:rPr>
              <w:t>党委意见</w:t>
            </w:r>
          </w:p>
        </w:tc>
      </w:tr>
      <w:tr w:rsidR="00BB6B5C" w:rsidTr="00A254CC">
        <w:trPr>
          <w:trHeight w:val="3631"/>
        </w:trPr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BB6B5C">
            <w:pPr>
              <w:rPr>
                <w:sz w:val="24"/>
              </w:rPr>
            </w:pPr>
          </w:p>
          <w:p w:rsidR="00BB6B5C" w:rsidRDefault="002302BD" w:rsidP="002302BD">
            <w:pPr>
              <w:spacing w:line="500" w:lineRule="exact"/>
              <w:ind w:firstLineChars="1545" w:firstLine="3708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  <w:r w:rsidR="00BB6B5C"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负责人</w:t>
            </w:r>
            <w:r w:rsidR="00BB6B5C">
              <w:rPr>
                <w:rFonts w:hint="eastAsia"/>
                <w:sz w:val="24"/>
              </w:rPr>
              <w:t>（签名）</w:t>
            </w:r>
          </w:p>
          <w:p w:rsidR="00BB6B5C" w:rsidRDefault="00541CA6" w:rsidP="002302BD">
            <w:pPr>
              <w:spacing w:line="500" w:lineRule="exact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B6B5C" w:rsidRDefault="00BB6B5C" w:rsidP="002302BD">
            <w:pPr>
              <w:spacing w:line="500" w:lineRule="exact"/>
              <w:ind w:firstLineChars="2548" w:firstLine="611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5A31" w:rsidRDefault="00F15A31"/>
    <w:sectPr w:rsidR="00F1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05" w:rsidRDefault="00903405" w:rsidP="00723715">
      <w:r>
        <w:separator/>
      </w:r>
    </w:p>
  </w:endnote>
  <w:endnote w:type="continuationSeparator" w:id="0">
    <w:p w:rsidR="00903405" w:rsidRDefault="00903405" w:rsidP="007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05" w:rsidRDefault="00903405" w:rsidP="00723715">
      <w:r>
        <w:separator/>
      </w:r>
    </w:p>
  </w:footnote>
  <w:footnote w:type="continuationSeparator" w:id="0">
    <w:p w:rsidR="00903405" w:rsidRDefault="00903405" w:rsidP="0072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48"/>
    <w:rsid w:val="00044848"/>
    <w:rsid w:val="000C7441"/>
    <w:rsid w:val="002037F0"/>
    <w:rsid w:val="002302BD"/>
    <w:rsid w:val="00541CA6"/>
    <w:rsid w:val="005F2348"/>
    <w:rsid w:val="0063743E"/>
    <w:rsid w:val="00723715"/>
    <w:rsid w:val="008E2E83"/>
    <w:rsid w:val="00903405"/>
    <w:rsid w:val="00A254CC"/>
    <w:rsid w:val="00BB6B5C"/>
    <w:rsid w:val="00C63F9D"/>
    <w:rsid w:val="00F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91562"/>
  <w15:chartTrackingRefBased/>
  <w15:docId w15:val="{3168E4FE-8583-4023-A37A-8C383D8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7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71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3F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3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人才工作办公室</dc:creator>
  <cp:keywords/>
  <dc:description/>
  <cp:lastModifiedBy>ZJU</cp:lastModifiedBy>
  <cp:revision>9</cp:revision>
  <cp:lastPrinted>2020-03-25T11:34:00Z</cp:lastPrinted>
  <dcterms:created xsi:type="dcterms:W3CDTF">2020-03-25T10:04:00Z</dcterms:created>
  <dcterms:modified xsi:type="dcterms:W3CDTF">2020-03-26T03:24:00Z</dcterms:modified>
</cp:coreProperties>
</file>